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34815" w14:textId="3EE6FB45" w:rsidR="00927E90" w:rsidRPr="008B7D47" w:rsidRDefault="00227783">
      <w:pPr>
        <w:rPr>
          <w:sz w:val="28"/>
          <w:szCs w:val="28"/>
        </w:rPr>
      </w:pPr>
      <w:r>
        <w:rPr>
          <w:sz w:val="28"/>
          <w:szCs w:val="28"/>
        </w:rPr>
        <w:t xml:space="preserve">Referat fra </w:t>
      </w:r>
      <w:r w:rsidR="00072275" w:rsidRPr="008B7D47">
        <w:rPr>
          <w:sz w:val="28"/>
          <w:szCs w:val="28"/>
        </w:rPr>
        <w:t>bestyrelsesmøde i</w:t>
      </w:r>
      <w:r w:rsidR="000946B8" w:rsidRPr="008B7D47">
        <w:rPr>
          <w:sz w:val="28"/>
          <w:szCs w:val="28"/>
        </w:rPr>
        <w:t xml:space="preserve"> grundejerforeningen Ryttervej, </w:t>
      </w:r>
      <w:r w:rsidR="00D75143">
        <w:rPr>
          <w:sz w:val="28"/>
          <w:szCs w:val="28"/>
        </w:rPr>
        <w:t>t</w:t>
      </w:r>
      <w:r w:rsidR="007D6DB1">
        <w:rPr>
          <w:sz w:val="28"/>
          <w:szCs w:val="28"/>
        </w:rPr>
        <w:t>o</w:t>
      </w:r>
      <w:r w:rsidR="00D75143">
        <w:rPr>
          <w:sz w:val="28"/>
          <w:szCs w:val="28"/>
        </w:rPr>
        <w:t xml:space="preserve">rsdag </w:t>
      </w:r>
      <w:r w:rsidR="007F1186">
        <w:rPr>
          <w:sz w:val="28"/>
          <w:szCs w:val="28"/>
        </w:rPr>
        <w:t xml:space="preserve">den </w:t>
      </w:r>
      <w:r w:rsidR="007D6DB1">
        <w:rPr>
          <w:sz w:val="28"/>
          <w:szCs w:val="28"/>
        </w:rPr>
        <w:t>8. august</w:t>
      </w:r>
      <w:r w:rsidR="009F18E6">
        <w:rPr>
          <w:sz w:val="28"/>
          <w:szCs w:val="28"/>
        </w:rPr>
        <w:t xml:space="preserve"> kl. 19.00 hos </w:t>
      </w:r>
      <w:r w:rsidR="007D6DB1">
        <w:rPr>
          <w:sz w:val="28"/>
          <w:szCs w:val="28"/>
        </w:rPr>
        <w:t>Per Hejlskov, Ryttervej 29</w:t>
      </w:r>
    </w:p>
    <w:p w14:paraId="60BE2D49" w14:textId="77777777" w:rsidR="007F1186" w:rsidRPr="008B7D47" w:rsidRDefault="007F1186">
      <w:pPr>
        <w:rPr>
          <w:sz w:val="28"/>
          <w:szCs w:val="28"/>
        </w:rPr>
      </w:pPr>
    </w:p>
    <w:p w14:paraId="0F38E4E7" w14:textId="6DEE50A7" w:rsidR="000F25C8" w:rsidRPr="007D6DB1" w:rsidRDefault="007D6DB1" w:rsidP="003F11CA">
      <w:pPr>
        <w:pStyle w:val="ListParagraph"/>
        <w:numPr>
          <w:ilvl w:val="0"/>
          <w:numId w:val="1"/>
        </w:numPr>
        <w:rPr>
          <w:sz w:val="28"/>
          <w:szCs w:val="28"/>
        </w:rPr>
      </w:pPr>
      <w:r w:rsidRPr="007D6DB1">
        <w:rPr>
          <w:sz w:val="28"/>
          <w:szCs w:val="28"/>
        </w:rPr>
        <w:t>Gitte Kristensen fra nummer 70 blev valgt ind</w:t>
      </w:r>
      <w:r>
        <w:rPr>
          <w:sz w:val="28"/>
          <w:szCs w:val="28"/>
        </w:rPr>
        <w:t>. Siden er hendes mand pludselig død og hun kan ikke overskue at være en del af bestyrelsen. Hvad gør vi?</w:t>
      </w:r>
      <w:r w:rsidR="00227783">
        <w:rPr>
          <w:sz w:val="28"/>
          <w:szCs w:val="28"/>
        </w:rPr>
        <w:t xml:space="preserve"> Det er besluttet at vi fremover frem til næste generalforsamling kun er os 4 tilbageværende i bestyrelsen.</w:t>
      </w:r>
    </w:p>
    <w:p w14:paraId="507621FA" w14:textId="0BAF0971" w:rsidR="008B7D47" w:rsidRPr="008B7D47" w:rsidRDefault="0060305D" w:rsidP="008B7D47">
      <w:pPr>
        <w:pStyle w:val="ListParagraph"/>
        <w:numPr>
          <w:ilvl w:val="0"/>
          <w:numId w:val="1"/>
        </w:numPr>
        <w:rPr>
          <w:sz w:val="28"/>
          <w:szCs w:val="28"/>
        </w:rPr>
      </w:pPr>
      <w:r>
        <w:rPr>
          <w:sz w:val="28"/>
          <w:szCs w:val="28"/>
        </w:rPr>
        <w:t>Nye brikker til legeplads</w:t>
      </w:r>
      <w:r w:rsidR="007D6DB1">
        <w:rPr>
          <w:sz w:val="28"/>
          <w:szCs w:val="28"/>
        </w:rPr>
        <w:t>?</w:t>
      </w:r>
      <w:r w:rsidR="00227783">
        <w:rPr>
          <w:sz w:val="28"/>
          <w:szCs w:val="28"/>
        </w:rPr>
        <w:t xml:space="preserve"> Der er ingen mere, når der ligefrem skal trækkes store søm ud for at ødelægge brikkerne </w:t>
      </w:r>
      <w:proofErr w:type="gramStart"/>
      <w:r w:rsidR="00227783">
        <w:rPr>
          <w:sz w:val="28"/>
          <w:szCs w:val="28"/>
        </w:rPr>
        <w:t>kan  og</w:t>
      </w:r>
      <w:proofErr w:type="gramEnd"/>
      <w:r w:rsidR="00227783">
        <w:rPr>
          <w:sz w:val="28"/>
          <w:szCs w:val="28"/>
        </w:rPr>
        <w:t xml:space="preserve"> vil vi desværre ikke mere..</w:t>
      </w:r>
    </w:p>
    <w:p w14:paraId="18D46666" w14:textId="5EEA35A0" w:rsidR="000F25C8" w:rsidRDefault="000F25C8" w:rsidP="00072275">
      <w:pPr>
        <w:pStyle w:val="ListParagraph"/>
        <w:numPr>
          <w:ilvl w:val="0"/>
          <w:numId w:val="1"/>
        </w:numPr>
        <w:rPr>
          <w:sz w:val="28"/>
          <w:szCs w:val="28"/>
        </w:rPr>
      </w:pPr>
      <w:r w:rsidRPr="008B7D47">
        <w:rPr>
          <w:sz w:val="28"/>
          <w:szCs w:val="28"/>
        </w:rPr>
        <w:t>Grønne områder</w:t>
      </w:r>
      <w:r w:rsidR="009F18E6">
        <w:rPr>
          <w:sz w:val="28"/>
          <w:szCs w:val="28"/>
        </w:rPr>
        <w:t>, hvordan går det</w:t>
      </w:r>
      <w:r w:rsidR="007D6DB1">
        <w:rPr>
          <w:sz w:val="28"/>
          <w:szCs w:val="28"/>
        </w:rPr>
        <w:t>, tromle? Parkeringsplads ved rækkehusene?</w:t>
      </w:r>
      <w:r w:rsidR="00227783">
        <w:rPr>
          <w:sz w:val="28"/>
          <w:szCs w:val="28"/>
        </w:rPr>
        <w:t xml:space="preserve"> Rækkehusene er ikke kommet i gang og derfor sker der heller ikke noget fra vores side, men det sker nok. Magnus Frisch har en stor og tung tromle, som vi kan leje. Nu handler det så blot om det rigtige vejr og de </w:t>
      </w:r>
      <w:proofErr w:type="gramStart"/>
      <w:r w:rsidR="00227783">
        <w:rPr>
          <w:sz w:val="28"/>
          <w:szCs w:val="28"/>
        </w:rPr>
        <w:t>fornødne</w:t>
      </w:r>
      <w:proofErr w:type="gramEnd"/>
      <w:r w:rsidR="00227783">
        <w:rPr>
          <w:sz w:val="28"/>
          <w:szCs w:val="28"/>
        </w:rPr>
        <w:t xml:space="preserve"> folk til arbejdet, men det finder vi nok i efteråret. De grønne arealer er meget ujævne.</w:t>
      </w:r>
    </w:p>
    <w:p w14:paraId="34C7AB81" w14:textId="56F478AF" w:rsidR="007D6DB1" w:rsidRDefault="007D6DB1" w:rsidP="00072275">
      <w:pPr>
        <w:pStyle w:val="ListParagraph"/>
        <w:numPr>
          <w:ilvl w:val="0"/>
          <w:numId w:val="1"/>
        </w:numPr>
        <w:rPr>
          <w:sz w:val="28"/>
          <w:szCs w:val="28"/>
        </w:rPr>
      </w:pPr>
      <w:r>
        <w:rPr>
          <w:sz w:val="28"/>
          <w:szCs w:val="28"/>
        </w:rPr>
        <w:t>Skal vi holde en komsammen eftermiddag på det grønne areal, med leg og boldspil.?</w:t>
      </w:r>
      <w:r w:rsidR="00227783">
        <w:rPr>
          <w:sz w:val="28"/>
          <w:szCs w:val="28"/>
        </w:rPr>
        <w:t xml:space="preserve"> Der er ikke meget opbakning så vi laver intet fælles.</w:t>
      </w:r>
    </w:p>
    <w:p w14:paraId="602A88A3" w14:textId="349317D8" w:rsidR="000F25C8" w:rsidRDefault="003F11CA" w:rsidP="00072275">
      <w:pPr>
        <w:pStyle w:val="ListParagraph"/>
        <w:numPr>
          <w:ilvl w:val="0"/>
          <w:numId w:val="1"/>
        </w:numPr>
        <w:rPr>
          <w:sz w:val="28"/>
          <w:szCs w:val="28"/>
        </w:rPr>
      </w:pPr>
      <w:r>
        <w:rPr>
          <w:sz w:val="28"/>
          <w:szCs w:val="28"/>
        </w:rPr>
        <w:t>Næste bestyrelsesmøde</w:t>
      </w:r>
      <w:r w:rsidR="007D6DB1">
        <w:rPr>
          <w:sz w:val="28"/>
          <w:szCs w:val="28"/>
        </w:rPr>
        <w:t xml:space="preserve"> og hvor</w:t>
      </w:r>
      <w:r>
        <w:rPr>
          <w:sz w:val="28"/>
          <w:szCs w:val="28"/>
        </w:rPr>
        <w:t>?</w:t>
      </w:r>
      <w:r w:rsidR="00227783">
        <w:rPr>
          <w:sz w:val="28"/>
          <w:szCs w:val="28"/>
        </w:rPr>
        <w:t xml:space="preserve"> Tirsdag den 14. januar kl. 19.00 hos Mogens.</w:t>
      </w:r>
    </w:p>
    <w:p w14:paraId="35E61C5D" w14:textId="13664D64" w:rsidR="009F18E6" w:rsidRPr="008B7D47" w:rsidRDefault="009F18E6" w:rsidP="00072275">
      <w:pPr>
        <w:pStyle w:val="ListParagraph"/>
        <w:numPr>
          <w:ilvl w:val="0"/>
          <w:numId w:val="1"/>
        </w:numPr>
        <w:rPr>
          <w:sz w:val="28"/>
          <w:szCs w:val="28"/>
        </w:rPr>
      </w:pPr>
      <w:r>
        <w:rPr>
          <w:sz w:val="28"/>
          <w:szCs w:val="28"/>
        </w:rPr>
        <w:t>Evt.</w:t>
      </w:r>
      <w:r w:rsidR="00227783">
        <w:rPr>
          <w:sz w:val="28"/>
          <w:szCs w:val="28"/>
        </w:rPr>
        <w:t xml:space="preserve"> Diverse bilag afleveret til Mogens og orientering omkring bank og underskrifter. Referatet fra generalforsamlingen blev også underskrevet.</w:t>
      </w:r>
    </w:p>
    <w:p w14:paraId="0B090AD4" w14:textId="77777777" w:rsidR="00072275" w:rsidRPr="008B7D47" w:rsidRDefault="00072275" w:rsidP="00072275">
      <w:pPr>
        <w:rPr>
          <w:sz w:val="28"/>
          <w:szCs w:val="28"/>
        </w:rPr>
      </w:pPr>
    </w:p>
    <w:p w14:paraId="74F12308" w14:textId="77777777" w:rsidR="00072275" w:rsidRPr="008B7D47" w:rsidRDefault="00072275" w:rsidP="00072275">
      <w:pPr>
        <w:rPr>
          <w:sz w:val="28"/>
          <w:szCs w:val="28"/>
        </w:rPr>
      </w:pPr>
      <w:r w:rsidRPr="008B7D47">
        <w:rPr>
          <w:sz w:val="28"/>
          <w:szCs w:val="28"/>
        </w:rPr>
        <w:t>Med venlig hilsen og på gensyn</w:t>
      </w:r>
    </w:p>
    <w:p w14:paraId="4ED13955" w14:textId="77777777" w:rsidR="0060305D" w:rsidRDefault="00072275" w:rsidP="00072275">
      <w:pPr>
        <w:rPr>
          <w:sz w:val="28"/>
          <w:szCs w:val="28"/>
        </w:rPr>
      </w:pPr>
      <w:r w:rsidRPr="008B7D47">
        <w:rPr>
          <w:sz w:val="28"/>
          <w:szCs w:val="28"/>
        </w:rPr>
        <w:t>Per Hejlskov</w:t>
      </w:r>
    </w:p>
    <w:p w14:paraId="7D0E8756" w14:textId="5FFB82AE" w:rsidR="00072275" w:rsidRPr="008B7D47" w:rsidRDefault="008B7D47" w:rsidP="00072275">
      <w:pPr>
        <w:rPr>
          <w:sz w:val="28"/>
          <w:szCs w:val="28"/>
        </w:rPr>
      </w:pPr>
      <w:r>
        <w:rPr>
          <w:sz w:val="28"/>
          <w:szCs w:val="28"/>
        </w:rPr>
        <w:t>25469170</w:t>
      </w:r>
    </w:p>
    <w:p w14:paraId="316AE72D" w14:textId="77777777" w:rsidR="00072275" w:rsidRDefault="00072275" w:rsidP="00072275"/>
    <w:sectPr w:rsidR="00072275" w:rsidSect="006625A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D6B66"/>
    <w:multiLevelType w:val="hybridMultilevel"/>
    <w:tmpl w:val="726CFD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2624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75"/>
    <w:rsid w:val="00046819"/>
    <w:rsid w:val="00072275"/>
    <w:rsid w:val="000946B8"/>
    <w:rsid w:val="000E589A"/>
    <w:rsid w:val="000F25C8"/>
    <w:rsid w:val="00141830"/>
    <w:rsid w:val="001929AF"/>
    <w:rsid w:val="00227783"/>
    <w:rsid w:val="002E0487"/>
    <w:rsid w:val="003F11CA"/>
    <w:rsid w:val="0060305D"/>
    <w:rsid w:val="006625A6"/>
    <w:rsid w:val="007D6DB1"/>
    <w:rsid w:val="007F1186"/>
    <w:rsid w:val="00820296"/>
    <w:rsid w:val="008B7D47"/>
    <w:rsid w:val="00927E90"/>
    <w:rsid w:val="00962054"/>
    <w:rsid w:val="009F18E6"/>
    <w:rsid w:val="00A742F2"/>
    <w:rsid w:val="00CC1942"/>
    <w:rsid w:val="00D75143"/>
    <w:rsid w:val="00E37562"/>
    <w:rsid w:val="00EF7101"/>
    <w:rsid w:val="00FD69B1"/>
    <w:rsid w:val="00FE7E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98EBA"/>
  <w15:docId w15:val="{C5A1679D-57DE-4E16-BC82-9E3A3ACF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8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Hejlskov</dc:creator>
  <cp:lastModifiedBy>Per Hejlskov</cp:lastModifiedBy>
  <cp:revision>2</cp:revision>
  <cp:lastPrinted>2024-08-08T19:08:00Z</cp:lastPrinted>
  <dcterms:created xsi:type="dcterms:W3CDTF">2024-08-08T19:09:00Z</dcterms:created>
  <dcterms:modified xsi:type="dcterms:W3CDTF">2024-08-08T19:09:00Z</dcterms:modified>
</cp:coreProperties>
</file>